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FBF8" w14:textId="182C40FC" w:rsidR="00005050" w:rsidRPr="002A6F4B" w:rsidRDefault="0031074D" w:rsidP="00005050">
      <w:pPr>
        <w:rPr>
          <w:sz w:val="28"/>
          <w:szCs w:val="28"/>
        </w:rPr>
      </w:pPr>
      <w:r w:rsidRPr="002A6F4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5AF946" wp14:editId="53319707">
            <wp:simplePos x="0" y="0"/>
            <wp:positionH relativeFrom="column">
              <wp:posOffset>4244633</wp:posOffset>
            </wp:positionH>
            <wp:positionV relativeFrom="paragraph">
              <wp:posOffset>94</wp:posOffset>
            </wp:positionV>
            <wp:extent cx="1335723" cy="1338224"/>
            <wp:effectExtent l="0" t="0" r="0" b="0"/>
            <wp:wrapThrough wrapText="bothSides">
              <wp:wrapPolygon edited="0">
                <wp:start x="0" y="0"/>
                <wp:lineTo x="0" y="21221"/>
                <wp:lineTo x="21261" y="21221"/>
                <wp:lineTo x="2126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415" cy="1338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6D0" w:rsidRPr="002A6F4B">
        <w:rPr>
          <w:sz w:val="28"/>
          <w:szCs w:val="28"/>
        </w:rPr>
        <w:t xml:space="preserve">Dierenoppas Service Limburg - </w:t>
      </w:r>
      <w:r w:rsidR="00005050" w:rsidRPr="002A6F4B">
        <w:rPr>
          <w:sz w:val="28"/>
          <w:szCs w:val="28"/>
        </w:rPr>
        <w:t>Algemene Voorwaarden</w:t>
      </w:r>
    </w:p>
    <w:p w14:paraId="1E76321C" w14:textId="24C79858" w:rsidR="00005050" w:rsidRPr="002A6F4B" w:rsidRDefault="00005050" w:rsidP="00005050">
      <w:pPr>
        <w:rPr>
          <w:sz w:val="24"/>
          <w:szCs w:val="24"/>
        </w:rPr>
      </w:pPr>
      <w:r w:rsidRPr="002A6F4B">
        <w:rPr>
          <w:sz w:val="24"/>
          <w:szCs w:val="24"/>
        </w:rPr>
        <w:t>Artikel 1 Definities</w:t>
      </w:r>
    </w:p>
    <w:p w14:paraId="376D2DEB" w14:textId="2B8E18B4" w:rsidR="00005050" w:rsidRPr="002A6F4B" w:rsidRDefault="00005050" w:rsidP="00005050">
      <w:pPr>
        <w:rPr>
          <w:sz w:val="24"/>
          <w:szCs w:val="24"/>
        </w:rPr>
      </w:pPr>
      <w:r w:rsidRPr="002A6F4B">
        <w:rPr>
          <w:sz w:val="24"/>
          <w:szCs w:val="24"/>
        </w:rPr>
        <w:t xml:space="preserve">1.1 Opdrachtnemer: </w:t>
      </w:r>
      <w:r w:rsidR="003A662B" w:rsidRPr="002A6F4B">
        <w:rPr>
          <w:sz w:val="24"/>
          <w:szCs w:val="24"/>
        </w:rPr>
        <w:t>Dierenoppas Service Limburg</w:t>
      </w:r>
    </w:p>
    <w:p w14:paraId="728770BA" w14:textId="77777777" w:rsidR="00005050" w:rsidRPr="002A6F4B" w:rsidRDefault="00005050" w:rsidP="00005050">
      <w:pPr>
        <w:rPr>
          <w:sz w:val="24"/>
          <w:szCs w:val="24"/>
        </w:rPr>
      </w:pPr>
      <w:r w:rsidRPr="002A6F4B">
        <w:rPr>
          <w:sz w:val="24"/>
          <w:szCs w:val="24"/>
        </w:rPr>
        <w:t>1.2 Opdrachtgever: Eigenaar van het/de huisdier(en)</w:t>
      </w:r>
    </w:p>
    <w:p w14:paraId="0F40A02B" w14:textId="1FF4D356" w:rsidR="00005050" w:rsidRPr="002A6F4B" w:rsidRDefault="00005050" w:rsidP="00005050">
      <w:pPr>
        <w:rPr>
          <w:sz w:val="24"/>
          <w:szCs w:val="24"/>
        </w:rPr>
      </w:pPr>
      <w:r w:rsidRPr="002A6F4B">
        <w:rPr>
          <w:sz w:val="24"/>
          <w:szCs w:val="24"/>
        </w:rPr>
        <w:t>1.3 Overeenkomst: de schriftelijke overeenkomst tussen opdrachtgever en opdrachtnemer, waarbij de</w:t>
      </w:r>
      <w:r w:rsidR="00B43A2E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opdrachtnemer zich verplicht het/de afgesproken huisdier(en) te verzorgen zoals overeengekomen</w:t>
      </w:r>
      <w:r w:rsidR="00B43A2E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het intakegesprek en volgens het overeengekomen tarief en tijdsduur.</w:t>
      </w:r>
    </w:p>
    <w:p w14:paraId="5B7A1510" w14:textId="2C856407" w:rsidR="00005050" w:rsidRPr="002A6F4B" w:rsidRDefault="00005050" w:rsidP="00005050">
      <w:pPr>
        <w:rPr>
          <w:sz w:val="24"/>
          <w:szCs w:val="24"/>
        </w:rPr>
      </w:pPr>
      <w:r w:rsidRPr="002A6F4B">
        <w:rPr>
          <w:sz w:val="24"/>
          <w:szCs w:val="24"/>
        </w:rPr>
        <w:t>1.4 De te verzorgen dieren: de huisdieren waarvoor de opdrachtnemer in opdracht van de</w:t>
      </w:r>
      <w:r w:rsidR="00F92C91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opdrachtgever zorgt.</w:t>
      </w:r>
      <w:r w:rsidR="0084722D">
        <w:rPr>
          <w:sz w:val="24"/>
          <w:szCs w:val="24"/>
        </w:rPr>
        <w:tab/>
      </w:r>
      <w:r w:rsidR="00DA103D">
        <w:rPr>
          <w:sz w:val="24"/>
          <w:szCs w:val="24"/>
        </w:rPr>
        <w:t>/</w:t>
      </w:r>
      <w:r w:rsidR="00010C9C">
        <w:rPr>
          <w:sz w:val="24"/>
          <w:szCs w:val="24"/>
        </w:rPr>
        <w:t>ez</w:t>
      </w:r>
    </w:p>
    <w:p w14:paraId="7586E49F" w14:textId="77777777" w:rsidR="00005050" w:rsidRPr="002A6F4B" w:rsidRDefault="00005050" w:rsidP="00005050">
      <w:pPr>
        <w:rPr>
          <w:sz w:val="24"/>
          <w:szCs w:val="24"/>
        </w:rPr>
      </w:pPr>
      <w:r w:rsidRPr="002A6F4B">
        <w:rPr>
          <w:sz w:val="24"/>
          <w:szCs w:val="24"/>
        </w:rPr>
        <w:t>Artikel 2 Algemeen</w:t>
      </w:r>
    </w:p>
    <w:p w14:paraId="35C7E87C" w14:textId="2026BC29" w:rsidR="00005050" w:rsidRPr="002A6F4B" w:rsidRDefault="00005050" w:rsidP="00005050">
      <w:pPr>
        <w:rPr>
          <w:sz w:val="24"/>
          <w:szCs w:val="24"/>
        </w:rPr>
      </w:pPr>
      <w:r w:rsidRPr="002A6F4B">
        <w:rPr>
          <w:sz w:val="24"/>
          <w:szCs w:val="24"/>
        </w:rPr>
        <w:t>2.1 Op de opdrachtovereenkomst zijn deze algemene voorwaarden van toepassing, tenzij hier</w:t>
      </w:r>
      <w:r w:rsidR="005F5526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nadrukkelijk schriftelijk vanaf is afgeweken. Alleen een schriftelijk verzoek, met een schriftelijke</w:t>
      </w:r>
      <w:r w:rsidR="005F5526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bevestiging, kan leiden tot een afwijking van de algemene voorwaarden. Dit tast de overige bepalingen</w:t>
      </w:r>
      <w:r w:rsidR="005F5526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niet aan.</w:t>
      </w:r>
    </w:p>
    <w:p w14:paraId="027933F1" w14:textId="66EB5384" w:rsidR="00005050" w:rsidRPr="002A6F4B" w:rsidRDefault="00005050" w:rsidP="00005050">
      <w:pPr>
        <w:rPr>
          <w:sz w:val="24"/>
          <w:szCs w:val="24"/>
        </w:rPr>
      </w:pPr>
      <w:r w:rsidRPr="002A6F4B">
        <w:rPr>
          <w:sz w:val="24"/>
          <w:szCs w:val="24"/>
        </w:rPr>
        <w:t>2.2 De opdrachtnemer behoudt zich het recht voor te alle tijden -zonder opgaaf van reden- de</w:t>
      </w:r>
      <w:r w:rsidR="00E23DFE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algemene voorwaarden, website en tarieven te wijzigen. Opdrachtnemer stelt de opdrachtgever op de</w:t>
      </w:r>
      <w:r w:rsidR="00E23DFE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hoogte van wijzigingen.</w:t>
      </w:r>
    </w:p>
    <w:p w14:paraId="7ECA48E3" w14:textId="2F6BC48A" w:rsidR="00005050" w:rsidRPr="002A6F4B" w:rsidRDefault="00005050" w:rsidP="00005050">
      <w:pPr>
        <w:rPr>
          <w:sz w:val="24"/>
          <w:szCs w:val="24"/>
        </w:rPr>
      </w:pPr>
      <w:r w:rsidRPr="002A6F4B">
        <w:rPr>
          <w:sz w:val="24"/>
          <w:szCs w:val="24"/>
        </w:rPr>
        <w:t>Artikel 3 Diens</w:t>
      </w:r>
      <w:r w:rsidR="0019055D" w:rsidRPr="002A6F4B">
        <w:rPr>
          <w:sz w:val="24"/>
          <w:szCs w:val="24"/>
        </w:rPr>
        <w:t>ten</w:t>
      </w:r>
    </w:p>
    <w:p w14:paraId="2B1E7334" w14:textId="672DB2D1" w:rsidR="00005050" w:rsidRPr="002A6F4B" w:rsidRDefault="00005050" w:rsidP="00005050">
      <w:pPr>
        <w:rPr>
          <w:sz w:val="24"/>
          <w:szCs w:val="24"/>
        </w:rPr>
      </w:pPr>
      <w:r w:rsidRPr="002A6F4B">
        <w:rPr>
          <w:sz w:val="24"/>
          <w:szCs w:val="24"/>
        </w:rPr>
        <w:t>3.1 Inbegrepen bij de afgesproken prijs van het oppassen zijn een éénmalig kosteloos</w:t>
      </w:r>
      <w:r w:rsidR="00E23DFE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kennismakingsgesprek, de complete dagelijkse zorg voor uw huisdieren zoals besproke</w:t>
      </w:r>
      <w:r w:rsidR="00A20E92" w:rsidRPr="002A6F4B">
        <w:rPr>
          <w:sz w:val="24"/>
          <w:szCs w:val="24"/>
        </w:rPr>
        <w:t>n</w:t>
      </w:r>
      <w:r w:rsidRPr="002A6F4B">
        <w:rPr>
          <w:sz w:val="24"/>
          <w:szCs w:val="24"/>
        </w:rPr>
        <w:t>, indien overeengekomen het toedienen van eventuele medicatie, aandacht geven en spelen,</w:t>
      </w:r>
      <w:r w:rsidR="00A20E92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opruimen van ongelukjes, kamerplanten water geven en het ophalen/retourneren van uw sleutel.</w:t>
      </w:r>
    </w:p>
    <w:p w14:paraId="1FE1CF62" w14:textId="3C38B7AE" w:rsidR="00005050" w:rsidRPr="002A6F4B" w:rsidRDefault="00005050" w:rsidP="00005050">
      <w:pPr>
        <w:rPr>
          <w:sz w:val="24"/>
          <w:szCs w:val="24"/>
        </w:rPr>
      </w:pPr>
      <w:r w:rsidRPr="002A6F4B">
        <w:rPr>
          <w:sz w:val="24"/>
          <w:szCs w:val="24"/>
        </w:rPr>
        <w:t>3.2 De huisdieren moeten minimaal eens per 24 uur verzorgd en gecontroleerd worden, hou hier</w:t>
      </w:r>
      <w:r w:rsidR="009323C3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rekening mee op uw laatste vakantiedag. Wanneer u zich niet thuis meldt, loopt de oppasservice door.</w:t>
      </w:r>
    </w:p>
    <w:p w14:paraId="1B292C61" w14:textId="419AD0E4" w:rsidR="00005050" w:rsidRPr="002A6F4B" w:rsidRDefault="00005050" w:rsidP="00005050">
      <w:pPr>
        <w:rPr>
          <w:sz w:val="24"/>
          <w:szCs w:val="24"/>
        </w:rPr>
      </w:pPr>
      <w:r w:rsidRPr="002A6F4B">
        <w:rPr>
          <w:sz w:val="24"/>
          <w:szCs w:val="24"/>
        </w:rPr>
        <w:t xml:space="preserve">3.3 Er is </w:t>
      </w:r>
      <w:r w:rsidR="0019055D" w:rsidRPr="002A6F4B">
        <w:rPr>
          <w:sz w:val="24"/>
          <w:szCs w:val="24"/>
        </w:rPr>
        <w:t xml:space="preserve">een klein team </w:t>
      </w:r>
      <w:r w:rsidRPr="002A6F4B">
        <w:rPr>
          <w:sz w:val="24"/>
          <w:szCs w:val="24"/>
        </w:rPr>
        <w:t>bij “</w:t>
      </w:r>
      <w:r w:rsidR="00986838" w:rsidRPr="002A6F4B">
        <w:rPr>
          <w:sz w:val="24"/>
          <w:szCs w:val="24"/>
        </w:rPr>
        <w:t>Dierenoppas Service Limburg</w:t>
      </w:r>
      <w:r w:rsidRPr="002A6F4B">
        <w:rPr>
          <w:sz w:val="24"/>
          <w:szCs w:val="24"/>
        </w:rPr>
        <w:t>” werkzaam. Bij ernstige ziekte of andere vorm van</w:t>
      </w:r>
      <w:r w:rsidR="00651732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overmacht zal “</w:t>
      </w:r>
      <w:r w:rsidR="00651732" w:rsidRPr="002A6F4B">
        <w:rPr>
          <w:sz w:val="24"/>
          <w:szCs w:val="24"/>
        </w:rPr>
        <w:t>Dierenoppas Service Limburg</w:t>
      </w:r>
      <w:r w:rsidRPr="002A6F4B">
        <w:rPr>
          <w:sz w:val="24"/>
          <w:szCs w:val="24"/>
        </w:rPr>
        <w:t>” u daarvan meteen op de hoogte stellen en zo nodig de zorg</w:t>
      </w:r>
      <w:r w:rsidR="00304D04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van uw huisdieren overdragen aan een vervanger of uw back-up.</w:t>
      </w:r>
    </w:p>
    <w:p w14:paraId="0E3CF9B4" w14:textId="13B05090" w:rsidR="00005050" w:rsidRPr="002A6F4B" w:rsidRDefault="00005050" w:rsidP="00005050">
      <w:pPr>
        <w:rPr>
          <w:sz w:val="24"/>
          <w:szCs w:val="24"/>
        </w:rPr>
      </w:pPr>
      <w:r w:rsidRPr="002A6F4B">
        <w:rPr>
          <w:sz w:val="24"/>
          <w:szCs w:val="24"/>
        </w:rPr>
        <w:t xml:space="preserve">3.4 U ontvangt dagelijks, als gewenst, een kort verslag via </w:t>
      </w:r>
      <w:proofErr w:type="spellStart"/>
      <w:r w:rsidRPr="002A6F4B">
        <w:rPr>
          <w:sz w:val="24"/>
          <w:szCs w:val="24"/>
        </w:rPr>
        <w:t>whatsapp</w:t>
      </w:r>
      <w:proofErr w:type="spellEnd"/>
      <w:r w:rsidRPr="002A6F4B">
        <w:rPr>
          <w:sz w:val="24"/>
          <w:szCs w:val="24"/>
        </w:rPr>
        <w:t xml:space="preserve"> of email over uw huisdieren tijdens</w:t>
      </w:r>
      <w:r w:rsidR="007B597E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uw afwezigheid.</w:t>
      </w:r>
    </w:p>
    <w:p w14:paraId="54442F81" w14:textId="77777777" w:rsidR="00005050" w:rsidRPr="002A6F4B" w:rsidRDefault="00005050" w:rsidP="00005050">
      <w:pPr>
        <w:rPr>
          <w:sz w:val="24"/>
          <w:szCs w:val="24"/>
        </w:rPr>
      </w:pPr>
      <w:r w:rsidRPr="002A6F4B">
        <w:rPr>
          <w:sz w:val="24"/>
          <w:szCs w:val="24"/>
        </w:rPr>
        <w:t>3.5 In urgente gevallen probeer ik u telefonisch te bereiken.</w:t>
      </w:r>
    </w:p>
    <w:p w14:paraId="56DF3BC8" w14:textId="77777777" w:rsidR="00005050" w:rsidRPr="002A6F4B" w:rsidRDefault="00005050" w:rsidP="00005050">
      <w:pPr>
        <w:rPr>
          <w:sz w:val="24"/>
          <w:szCs w:val="24"/>
        </w:rPr>
      </w:pPr>
      <w:r w:rsidRPr="002A6F4B">
        <w:rPr>
          <w:sz w:val="24"/>
          <w:szCs w:val="24"/>
        </w:rPr>
        <w:t>Artikel 4 Rechten en plichten van de opdrachtgever</w:t>
      </w:r>
    </w:p>
    <w:p w14:paraId="4D055247" w14:textId="77777777" w:rsidR="00005050" w:rsidRPr="002A6F4B" w:rsidRDefault="00005050" w:rsidP="00005050">
      <w:pPr>
        <w:rPr>
          <w:sz w:val="24"/>
          <w:szCs w:val="24"/>
        </w:rPr>
      </w:pPr>
      <w:r w:rsidRPr="002A6F4B">
        <w:rPr>
          <w:sz w:val="24"/>
          <w:szCs w:val="24"/>
        </w:rPr>
        <w:t>4.1 Opdrachtgever verklaart gegevens naar waarheid te verstrekken of in te vullen.</w:t>
      </w:r>
    </w:p>
    <w:p w14:paraId="06AD641A" w14:textId="20A5E31F" w:rsidR="00005050" w:rsidRPr="002A6F4B" w:rsidRDefault="00005050" w:rsidP="00005050">
      <w:pPr>
        <w:rPr>
          <w:sz w:val="24"/>
          <w:szCs w:val="24"/>
        </w:rPr>
      </w:pPr>
      <w:r w:rsidRPr="002A6F4B">
        <w:rPr>
          <w:sz w:val="24"/>
          <w:szCs w:val="24"/>
        </w:rPr>
        <w:lastRenderedPageBreak/>
        <w:t>4.2 Opdrachtgever is te allen tijde aansprakelijk voor schade ten gevolge van het niet vermelden of</w:t>
      </w:r>
      <w:r w:rsidR="00A21AEC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verkeerd vermelden van noodzakelijke informatie.</w:t>
      </w:r>
    </w:p>
    <w:p w14:paraId="241F66A0" w14:textId="04D5BD5D" w:rsidR="00005050" w:rsidRPr="002A6F4B" w:rsidRDefault="00005050" w:rsidP="00005050">
      <w:pPr>
        <w:rPr>
          <w:sz w:val="24"/>
          <w:szCs w:val="24"/>
        </w:rPr>
      </w:pPr>
      <w:r w:rsidRPr="002A6F4B">
        <w:rPr>
          <w:sz w:val="24"/>
          <w:szCs w:val="24"/>
        </w:rPr>
        <w:t>4.3 Opdrachtgever zorgt er voor dat alle spullen die nodig zijn voor de volledige verzorging van de</w:t>
      </w:r>
      <w:r w:rsidR="00A21AEC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huisdieren in huis aanwezig zijn. Zoals voldoende voeding, water, medicijnen, kattenbakvulling,</w:t>
      </w:r>
      <w:r w:rsidR="00A21AEC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kattenbakschepje, bodembedekking, vuilniszakken, stofzuiger en stofzuigerzakken, stoffer en blik,</w:t>
      </w:r>
    </w:p>
    <w:p w14:paraId="0ECC0C9A" w14:textId="311B4595" w:rsidR="00005050" w:rsidRPr="002A6F4B" w:rsidRDefault="00005050">
      <w:pPr>
        <w:rPr>
          <w:sz w:val="24"/>
          <w:szCs w:val="24"/>
        </w:rPr>
      </w:pPr>
      <w:r w:rsidRPr="002A6F4B">
        <w:rPr>
          <w:sz w:val="24"/>
          <w:szCs w:val="24"/>
        </w:rPr>
        <w:t xml:space="preserve">keukenpapier, schoonmaakmiddel afwasmiddel, theedoeken en handdoeken. Ook de </w:t>
      </w:r>
      <w:proofErr w:type="spellStart"/>
      <w:r w:rsidRPr="002A6F4B">
        <w:rPr>
          <w:sz w:val="24"/>
          <w:szCs w:val="24"/>
        </w:rPr>
        <w:t>transportbox</w:t>
      </w:r>
      <w:proofErr w:type="spellEnd"/>
      <w:r w:rsidRPr="002A6F4B">
        <w:rPr>
          <w:sz w:val="24"/>
          <w:szCs w:val="24"/>
        </w:rPr>
        <w:t xml:space="preserve"> en</w:t>
      </w:r>
      <w:r w:rsidR="002A5412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het dierenpaspoort van uw huisdier moeten klaar staan voor het geval er een dierenartsbezoek nodig is.</w:t>
      </w:r>
    </w:p>
    <w:p w14:paraId="343CC0BD" w14:textId="4BC332B9" w:rsidR="0043155A" w:rsidRPr="002A6F4B" w:rsidRDefault="00F972B1" w:rsidP="0043155A">
      <w:pPr>
        <w:rPr>
          <w:sz w:val="24"/>
          <w:szCs w:val="24"/>
        </w:rPr>
      </w:pPr>
      <w:r w:rsidRPr="002A6F4B">
        <w:rPr>
          <w:sz w:val="24"/>
          <w:szCs w:val="24"/>
        </w:rPr>
        <w:t>4</w:t>
      </w:r>
      <w:r w:rsidR="0043155A" w:rsidRPr="002A6F4B">
        <w:rPr>
          <w:sz w:val="24"/>
          <w:szCs w:val="24"/>
        </w:rPr>
        <w:t>.4 Eventuele extra kosten worden naar de opdrachtgever doorberekend, zoals bijvoorbeeld te kort aan</w:t>
      </w:r>
      <w:r w:rsidRPr="002A6F4B">
        <w:rPr>
          <w:sz w:val="24"/>
          <w:szCs w:val="24"/>
        </w:rPr>
        <w:t xml:space="preserve"> </w:t>
      </w:r>
      <w:r w:rsidR="0043155A" w:rsidRPr="002A6F4B">
        <w:rPr>
          <w:sz w:val="24"/>
          <w:szCs w:val="24"/>
        </w:rPr>
        <w:t>verzorgingsmiddel of een noodzakelijk bezoek aan de dierenarts.</w:t>
      </w:r>
    </w:p>
    <w:p w14:paraId="2FDC8108" w14:textId="5F80E381" w:rsidR="0043155A" w:rsidRPr="002A6F4B" w:rsidRDefault="0043155A" w:rsidP="0043155A">
      <w:pPr>
        <w:rPr>
          <w:sz w:val="24"/>
          <w:szCs w:val="24"/>
        </w:rPr>
      </w:pPr>
      <w:r w:rsidRPr="002A6F4B">
        <w:rPr>
          <w:sz w:val="24"/>
          <w:szCs w:val="24"/>
        </w:rPr>
        <w:t>4.5 Opdrachtgever dient te zorgen dat de huisdieren gemakkelijk toegankelijk zijn; sleutels en sloten</w:t>
      </w:r>
      <w:r w:rsidR="00F972B1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moeten goed en probleemloos functioneren.</w:t>
      </w:r>
    </w:p>
    <w:p w14:paraId="21229050" w14:textId="1252E40F" w:rsidR="0043155A" w:rsidRPr="002A6F4B" w:rsidRDefault="0043155A" w:rsidP="0043155A">
      <w:pPr>
        <w:rPr>
          <w:sz w:val="24"/>
          <w:szCs w:val="24"/>
        </w:rPr>
      </w:pPr>
      <w:r w:rsidRPr="002A6F4B">
        <w:rPr>
          <w:sz w:val="24"/>
          <w:szCs w:val="24"/>
        </w:rPr>
        <w:t>4.6 Alle sleutelhouders dienen op de hoogte te zijn van de oppasperiode en afspraken die u met</w:t>
      </w:r>
      <w:r w:rsidR="00C14F64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“</w:t>
      </w:r>
      <w:r w:rsidR="00C14F64" w:rsidRPr="002A6F4B">
        <w:rPr>
          <w:sz w:val="24"/>
          <w:szCs w:val="24"/>
        </w:rPr>
        <w:t>Dierenoppas Service Limburg</w:t>
      </w:r>
      <w:r w:rsidRPr="002A6F4B">
        <w:rPr>
          <w:sz w:val="24"/>
          <w:szCs w:val="24"/>
        </w:rPr>
        <w:t>” maakt.</w:t>
      </w:r>
    </w:p>
    <w:p w14:paraId="67A234B9" w14:textId="23968112" w:rsidR="0043155A" w:rsidRPr="002A6F4B" w:rsidRDefault="0043155A" w:rsidP="0043155A">
      <w:pPr>
        <w:rPr>
          <w:sz w:val="24"/>
          <w:szCs w:val="24"/>
        </w:rPr>
      </w:pPr>
      <w:r w:rsidRPr="002A6F4B">
        <w:rPr>
          <w:sz w:val="24"/>
          <w:szCs w:val="24"/>
        </w:rPr>
        <w:t xml:space="preserve">4.7 De opdrachtgever bericht de Opdrachtnemer bij thuiskomst per </w:t>
      </w:r>
      <w:proofErr w:type="spellStart"/>
      <w:r w:rsidRPr="002A6F4B">
        <w:rPr>
          <w:sz w:val="24"/>
          <w:szCs w:val="24"/>
        </w:rPr>
        <w:t>whatsapp</w:t>
      </w:r>
      <w:proofErr w:type="spellEnd"/>
      <w:r w:rsidRPr="002A6F4B">
        <w:rPr>
          <w:sz w:val="24"/>
          <w:szCs w:val="24"/>
        </w:rPr>
        <w:t xml:space="preserve"> zodat het bevestigd is</w:t>
      </w:r>
      <w:r w:rsidR="006C628D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voor “</w:t>
      </w:r>
      <w:r w:rsidR="006C628D" w:rsidRPr="002A6F4B">
        <w:rPr>
          <w:sz w:val="24"/>
          <w:szCs w:val="24"/>
        </w:rPr>
        <w:t>Dierenoppas Service Limburg</w:t>
      </w:r>
      <w:r w:rsidRPr="002A6F4B">
        <w:rPr>
          <w:sz w:val="24"/>
          <w:szCs w:val="24"/>
        </w:rPr>
        <w:t>” dat de opdrachtgever weer in de mogelijkheid is om de zorg van zijn/haar</w:t>
      </w:r>
      <w:r w:rsidR="006C628D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huisdieren op zich te nemen.</w:t>
      </w:r>
    </w:p>
    <w:p w14:paraId="20A1B4AA" w14:textId="4153388F" w:rsidR="0043155A" w:rsidRPr="002A6F4B" w:rsidRDefault="0043155A" w:rsidP="0043155A">
      <w:pPr>
        <w:rPr>
          <w:sz w:val="24"/>
          <w:szCs w:val="24"/>
        </w:rPr>
      </w:pPr>
      <w:r w:rsidRPr="002A6F4B">
        <w:rPr>
          <w:sz w:val="24"/>
          <w:szCs w:val="24"/>
        </w:rPr>
        <w:t>4.8 De eigenaar van de dieren/opdrachtgever is altijd aansprakelijk voor materiële en immateriële</w:t>
      </w:r>
      <w:r w:rsidR="004D6DEC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schade die zijn/haar huisdieren toebrengen aan derden, aan eigendommen van anderen en</w:t>
      </w:r>
      <w:r w:rsidR="004D6DEC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eigendommen in het huis van de opdrachtgever. “</w:t>
      </w:r>
      <w:r w:rsidR="004D6DEC" w:rsidRPr="002A6F4B">
        <w:rPr>
          <w:sz w:val="24"/>
          <w:szCs w:val="24"/>
        </w:rPr>
        <w:t>Dierenoppas Service Limburg</w:t>
      </w:r>
      <w:r w:rsidRPr="002A6F4B">
        <w:rPr>
          <w:sz w:val="24"/>
          <w:szCs w:val="24"/>
        </w:rPr>
        <w:t>” is nooit de eigenaar of</w:t>
      </w:r>
      <w:r w:rsidR="004D6DEC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aansprakelijk voor de oppasdieren.</w:t>
      </w:r>
    </w:p>
    <w:p w14:paraId="769C9A4C" w14:textId="77777777" w:rsidR="0043155A" w:rsidRPr="002A6F4B" w:rsidRDefault="0043155A" w:rsidP="0043155A">
      <w:pPr>
        <w:rPr>
          <w:sz w:val="24"/>
          <w:szCs w:val="24"/>
        </w:rPr>
      </w:pPr>
      <w:r w:rsidRPr="002A6F4B">
        <w:rPr>
          <w:sz w:val="24"/>
          <w:szCs w:val="24"/>
        </w:rPr>
        <w:t>Artikel 5 Rechten en plichten van de opdrachtnemer</w:t>
      </w:r>
    </w:p>
    <w:p w14:paraId="0C3BBA41" w14:textId="096BAB32" w:rsidR="0043155A" w:rsidRPr="002A6F4B" w:rsidRDefault="0043155A" w:rsidP="0043155A">
      <w:pPr>
        <w:rPr>
          <w:sz w:val="24"/>
          <w:szCs w:val="24"/>
        </w:rPr>
      </w:pPr>
      <w:r w:rsidRPr="002A6F4B">
        <w:rPr>
          <w:sz w:val="24"/>
          <w:szCs w:val="24"/>
        </w:rPr>
        <w:t>5.1 Opdrachtnemer zal zorg dragen voor uw huisdieren volgens uw wensen en zoals aangegeven in de</w:t>
      </w:r>
      <w:r w:rsidR="0051483C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oppasovereenkomst en tijdens het kennismakingsgesprek bij u thuis. Hierbij verplicht opdrachtnemer</w:t>
      </w:r>
      <w:r w:rsidR="00EE6608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zich, om naar beste vermogen en kunnen, zorg te dragen voor het welzijn van uw huisdieren.</w:t>
      </w:r>
    </w:p>
    <w:p w14:paraId="43A6D353" w14:textId="1B1664B9" w:rsidR="0043155A" w:rsidRPr="002A6F4B" w:rsidRDefault="0043155A" w:rsidP="0043155A">
      <w:pPr>
        <w:rPr>
          <w:sz w:val="24"/>
          <w:szCs w:val="24"/>
        </w:rPr>
      </w:pPr>
      <w:r w:rsidRPr="002A6F4B">
        <w:rPr>
          <w:sz w:val="24"/>
          <w:szCs w:val="24"/>
        </w:rPr>
        <w:t>5.2 Opdrachtnemer kan -zonder opgaaf van reden- een oppasverzoek weigeren tijdens of na afloop van</w:t>
      </w:r>
      <w:r w:rsidR="00EE6608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het intakegesprek.</w:t>
      </w:r>
    </w:p>
    <w:p w14:paraId="4E6BD172" w14:textId="680FD7F4" w:rsidR="0043155A" w:rsidRPr="002A6F4B" w:rsidRDefault="0043155A" w:rsidP="0043155A">
      <w:pPr>
        <w:rPr>
          <w:sz w:val="24"/>
          <w:szCs w:val="24"/>
        </w:rPr>
      </w:pPr>
      <w:r w:rsidRPr="002A6F4B">
        <w:rPr>
          <w:sz w:val="24"/>
          <w:szCs w:val="24"/>
        </w:rPr>
        <w:t>5.3 Opdrachtnemer behoudt zich het recht voor het aanbod van oppasdiensten stop te zetten i.v.m.</w:t>
      </w:r>
      <w:r w:rsidR="00EE6608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drukte, vakantie, ziekte, e.d. Alleen in zeer uitzonderlijke gevallen van overmacht worden reeds</w:t>
      </w:r>
      <w:r w:rsidR="00416980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gemaakte afspraken geannuleerd. Er wordt zo mogelijk een vervanger ingezet of een alternatief</w:t>
      </w:r>
      <w:r w:rsidR="00416980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gezocht.</w:t>
      </w:r>
    </w:p>
    <w:p w14:paraId="01C636E4" w14:textId="094E3323" w:rsidR="0043155A" w:rsidRPr="002A6F4B" w:rsidRDefault="0043155A" w:rsidP="0043155A">
      <w:pPr>
        <w:rPr>
          <w:sz w:val="24"/>
          <w:szCs w:val="24"/>
        </w:rPr>
      </w:pPr>
      <w:r w:rsidRPr="002A6F4B">
        <w:rPr>
          <w:sz w:val="24"/>
          <w:szCs w:val="24"/>
        </w:rPr>
        <w:t>5.4 Opdrachtnemer is niet aansprakelijk voor inbraak, diefstal of andere schade aan uw woning tijdens</w:t>
      </w:r>
      <w:r w:rsidR="00416980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uw afwezigheid.</w:t>
      </w:r>
    </w:p>
    <w:p w14:paraId="2650F851" w14:textId="733F49BA" w:rsidR="0043155A" w:rsidRPr="002A6F4B" w:rsidRDefault="0043155A" w:rsidP="0043155A">
      <w:pPr>
        <w:rPr>
          <w:sz w:val="24"/>
          <w:szCs w:val="24"/>
        </w:rPr>
      </w:pPr>
      <w:r w:rsidRPr="002A6F4B">
        <w:rPr>
          <w:sz w:val="24"/>
          <w:szCs w:val="24"/>
        </w:rPr>
        <w:lastRenderedPageBreak/>
        <w:t>5.5 Opdrachtnemer is niet aansprakelijk voor weggelopen huisdieren die volgens instructies van</w:t>
      </w:r>
      <w:r w:rsidR="00416980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opdrachtgever los buiten mogen lopen tijdens zijn/haar afwezigheid. Dit is geheel voor eigen risico van</w:t>
      </w:r>
      <w:r w:rsidR="00416980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de opdrachtgever.</w:t>
      </w:r>
    </w:p>
    <w:p w14:paraId="0872DC48" w14:textId="2993060F" w:rsidR="0043155A" w:rsidRPr="002A6F4B" w:rsidRDefault="0043155A" w:rsidP="0043155A">
      <w:pPr>
        <w:rPr>
          <w:sz w:val="24"/>
          <w:szCs w:val="24"/>
        </w:rPr>
      </w:pPr>
      <w:r w:rsidRPr="002A6F4B">
        <w:rPr>
          <w:sz w:val="24"/>
          <w:szCs w:val="24"/>
        </w:rPr>
        <w:t xml:space="preserve">5.6 Opdrachtnemer is niet aansprakelijk voor besmetting van uw huisdier met </w:t>
      </w:r>
      <w:proofErr w:type="spellStart"/>
      <w:r w:rsidRPr="002A6F4B">
        <w:rPr>
          <w:sz w:val="24"/>
          <w:szCs w:val="24"/>
        </w:rPr>
        <w:t>oormijt</w:t>
      </w:r>
      <w:proofErr w:type="spellEnd"/>
      <w:r w:rsidRPr="002A6F4B">
        <w:rPr>
          <w:sz w:val="24"/>
          <w:szCs w:val="24"/>
        </w:rPr>
        <w:t>, vlooien, wormen,</w:t>
      </w:r>
      <w:r w:rsidR="00416980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schimmels, bacteriën, virussen, of besmettelijke ziektes.</w:t>
      </w:r>
    </w:p>
    <w:p w14:paraId="12C4DCDC" w14:textId="03902387" w:rsidR="0043155A" w:rsidRPr="002A6F4B" w:rsidRDefault="0043155A" w:rsidP="0043155A">
      <w:pPr>
        <w:rPr>
          <w:sz w:val="24"/>
          <w:szCs w:val="24"/>
        </w:rPr>
      </w:pPr>
      <w:r w:rsidRPr="002A6F4B">
        <w:rPr>
          <w:sz w:val="24"/>
          <w:szCs w:val="24"/>
        </w:rPr>
        <w:t>5.7 In geval van schade die opdrachtgever lijdt als gevolg van het niet nakomen van de in de algemene</w:t>
      </w:r>
      <w:r w:rsidR="0025370E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voorwaarden genoemde verplichting, kan “</w:t>
      </w:r>
      <w:r w:rsidR="0025370E" w:rsidRPr="002A6F4B">
        <w:rPr>
          <w:sz w:val="24"/>
          <w:szCs w:val="24"/>
        </w:rPr>
        <w:t>Dierenoppas Service Limburg</w:t>
      </w:r>
      <w:r w:rsidRPr="002A6F4B">
        <w:rPr>
          <w:sz w:val="24"/>
          <w:szCs w:val="24"/>
        </w:rPr>
        <w:t>” nimmer aansprakelijk worden</w:t>
      </w:r>
      <w:r w:rsidR="0025370E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gehouden.</w:t>
      </w:r>
    </w:p>
    <w:p w14:paraId="25599621" w14:textId="77777777" w:rsidR="0043155A" w:rsidRPr="002A6F4B" w:rsidRDefault="0043155A" w:rsidP="0043155A">
      <w:pPr>
        <w:rPr>
          <w:sz w:val="24"/>
          <w:szCs w:val="24"/>
        </w:rPr>
      </w:pPr>
      <w:r w:rsidRPr="002A6F4B">
        <w:rPr>
          <w:sz w:val="24"/>
          <w:szCs w:val="24"/>
        </w:rPr>
        <w:t>5.8 Opdrachtnemer houdt zich het recht voor om boekingen te annuleren bij:</w:t>
      </w:r>
    </w:p>
    <w:p w14:paraId="78E12EED" w14:textId="77777777" w:rsidR="0043155A" w:rsidRPr="002A6F4B" w:rsidRDefault="0043155A" w:rsidP="0043155A">
      <w:pPr>
        <w:rPr>
          <w:sz w:val="24"/>
          <w:szCs w:val="24"/>
        </w:rPr>
      </w:pPr>
      <w:r w:rsidRPr="002A6F4B">
        <w:rPr>
          <w:sz w:val="24"/>
          <w:szCs w:val="24"/>
        </w:rPr>
        <w:t>• Het constateren van een besmettelijke ziekte</w:t>
      </w:r>
    </w:p>
    <w:p w14:paraId="71D22A1D" w14:textId="77777777" w:rsidR="0043155A" w:rsidRPr="002A6F4B" w:rsidRDefault="0043155A" w:rsidP="0043155A">
      <w:pPr>
        <w:rPr>
          <w:sz w:val="24"/>
          <w:szCs w:val="24"/>
        </w:rPr>
      </w:pPr>
      <w:r w:rsidRPr="002A6F4B">
        <w:rPr>
          <w:sz w:val="24"/>
          <w:szCs w:val="24"/>
        </w:rPr>
        <w:t>• Het ontbreken van een reservesleutelhouder en zijn/haar gegevens</w:t>
      </w:r>
    </w:p>
    <w:p w14:paraId="26A689A8" w14:textId="77777777" w:rsidR="0043155A" w:rsidRPr="002A6F4B" w:rsidRDefault="0043155A" w:rsidP="0043155A">
      <w:pPr>
        <w:rPr>
          <w:sz w:val="24"/>
          <w:szCs w:val="24"/>
        </w:rPr>
      </w:pPr>
      <w:r w:rsidRPr="002A6F4B">
        <w:rPr>
          <w:sz w:val="24"/>
          <w:szCs w:val="24"/>
        </w:rPr>
        <w:t>Artikel 6 Privacy</w:t>
      </w:r>
    </w:p>
    <w:p w14:paraId="1C312512" w14:textId="3F35E051" w:rsidR="0043155A" w:rsidRPr="002A6F4B" w:rsidRDefault="0043155A" w:rsidP="0043155A">
      <w:pPr>
        <w:rPr>
          <w:sz w:val="24"/>
          <w:szCs w:val="24"/>
        </w:rPr>
      </w:pPr>
      <w:r w:rsidRPr="002A6F4B">
        <w:rPr>
          <w:sz w:val="24"/>
          <w:szCs w:val="24"/>
        </w:rPr>
        <w:t>6.1 Uw gegevens worden uitsluitend door Huisdierenzorg Almere gebruikt en niet aan derden verstrekt.</w:t>
      </w:r>
      <w:r w:rsidR="00FD3495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Hierop geldt de uitzondering van een mogelijk bezoek aan de dierenarts.</w:t>
      </w:r>
    </w:p>
    <w:p w14:paraId="79EDD464" w14:textId="2757F2AD" w:rsidR="0043155A" w:rsidRPr="002A6F4B" w:rsidRDefault="0043155A" w:rsidP="0043155A">
      <w:pPr>
        <w:rPr>
          <w:sz w:val="24"/>
          <w:szCs w:val="24"/>
        </w:rPr>
      </w:pPr>
      <w:r w:rsidRPr="002A6F4B">
        <w:rPr>
          <w:sz w:val="24"/>
          <w:szCs w:val="24"/>
        </w:rPr>
        <w:t>6.2 Voor de uitvoering van de opdracht heb ik uw naam, adres, woonplaats, mobiele telefoonnummer</w:t>
      </w:r>
      <w:r w:rsidR="00211E26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en email adres nodig. Uw mobiele telefoonnummer gebruik ik om verslag te doen over uw huisdieren</w:t>
      </w:r>
      <w:r w:rsidR="00211E26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en om u te bellen in geval van nood. Uw e-mailadres wordt gebruikt voor het toezenden van de</w:t>
      </w:r>
      <w:r w:rsidR="00211E26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 xml:space="preserve">oppasovereenkomst, de algemene voorwaarden en </w:t>
      </w:r>
      <w:r w:rsidR="00211E26" w:rsidRPr="002A6F4B">
        <w:rPr>
          <w:sz w:val="24"/>
          <w:szCs w:val="24"/>
        </w:rPr>
        <w:t>het</w:t>
      </w:r>
      <w:r w:rsidRPr="002A6F4B">
        <w:rPr>
          <w:sz w:val="24"/>
          <w:szCs w:val="24"/>
        </w:rPr>
        <w:t xml:space="preserve"> factuur.</w:t>
      </w:r>
    </w:p>
    <w:p w14:paraId="33F9EF99" w14:textId="77777777" w:rsidR="0043155A" w:rsidRPr="002A6F4B" w:rsidRDefault="0043155A" w:rsidP="0043155A">
      <w:pPr>
        <w:rPr>
          <w:sz w:val="24"/>
          <w:szCs w:val="24"/>
        </w:rPr>
      </w:pPr>
      <w:r w:rsidRPr="002A6F4B">
        <w:rPr>
          <w:sz w:val="24"/>
          <w:szCs w:val="24"/>
        </w:rPr>
        <w:t>6.3 Uw sleutel wordt op een zodanige manier gelabeld dat deze niet naar uw huis herleid kan worden.</w:t>
      </w:r>
    </w:p>
    <w:p w14:paraId="7F791A51" w14:textId="28432F5E" w:rsidR="0043155A" w:rsidRPr="002A6F4B" w:rsidRDefault="0043155A" w:rsidP="0043155A">
      <w:pPr>
        <w:rPr>
          <w:sz w:val="24"/>
          <w:szCs w:val="24"/>
        </w:rPr>
      </w:pPr>
      <w:r w:rsidRPr="002A6F4B">
        <w:rPr>
          <w:sz w:val="24"/>
          <w:szCs w:val="24"/>
        </w:rPr>
        <w:t>6.4 Uw sleutel blijft in bezit van opdrachtnemer, tot het moment u terug bent en de verzorging van uw</w:t>
      </w:r>
      <w:r w:rsidR="00211E26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dier zelf weer op u kan nemen. De sleutel wordt altijd persoonlijk overhandigd en mag dus niet door de</w:t>
      </w:r>
      <w:r w:rsidR="00211E26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brievenbus worden gedaan.</w:t>
      </w:r>
    </w:p>
    <w:p w14:paraId="5BD07874" w14:textId="53C444F3" w:rsidR="002A5412" w:rsidRPr="002A6F4B" w:rsidRDefault="0043155A">
      <w:pPr>
        <w:rPr>
          <w:sz w:val="24"/>
          <w:szCs w:val="24"/>
        </w:rPr>
      </w:pPr>
      <w:r w:rsidRPr="002A6F4B">
        <w:rPr>
          <w:sz w:val="24"/>
          <w:szCs w:val="24"/>
        </w:rPr>
        <w:t xml:space="preserve">6.5 Na afloop van de overeenkomst bewaart </w:t>
      </w:r>
      <w:r w:rsidR="00211E26" w:rsidRPr="002A6F4B">
        <w:rPr>
          <w:sz w:val="24"/>
          <w:szCs w:val="24"/>
        </w:rPr>
        <w:t>Dierenoppas Service Limburg</w:t>
      </w:r>
      <w:r w:rsidRPr="002A6F4B">
        <w:rPr>
          <w:sz w:val="24"/>
          <w:szCs w:val="24"/>
        </w:rPr>
        <w:t xml:space="preserve"> uw gegevens, zodat er geen nieuw</w:t>
      </w:r>
      <w:r w:rsidR="00211E26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intakegesprek hoeft plaats te vinden bij een volgende overeenkomst.</w:t>
      </w:r>
    </w:p>
    <w:p w14:paraId="39E6BD1C" w14:textId="6B451E2E" w:rsidR="00BB565F" w:rsidRPr="002A6F4B" w:rsidRDefault="00BB565F" w:rsidP="00BB565F">
      <w:pPr>
        <w:rPr>
          <w:sz w:val="24"/>
          <w:szCs w:val="24"/>
        </w:rPr>
      </w:pPr>
      <w:r w:rsidRPr="002A6F4B">
        <w:rPr>
          <w:sz w:val="24"/>
          <w:szCs w:val="24"/>
        </w:rPr>
        <w:t>6.6 De oppasovereenkomst, de sleutelovereenkomst en de facturen worden door mij geprint en door mij bewaard voor mijn administratie.</w:t>
      </w:r>
    </w:p>
    <w:p w14:paraId="63F1A37A" w14:textId="77777777" w:rsidR="00BB565F" w:rsidRPr="002A6F4B" w:rsidRDefault="00BB565F" w:rsidP="00BB565F">
      <w:pPr>
        <w:rPr>
          <w:sz w:val="24"/>
          <w:szCs w:val="24"/>
        </w:rPr>
      </w:pPr>
      <w:r w:rsidRPr="002A6F4B">
        <w:rPr>
          <w:sz w:val="24"/>
          <w:szCs w:val="24"/>
        </w:rPr>
        <w:t>Artikel 7 Gezondheid van uw huisdier</w:t>
      </w:r>
    </w:p>
    <w:p w14:paraId="3F1A6144" w14:textId="63045BE9" w:rsidR="00BB565F" w:rsidRPr="002A6F4B" w:rsidRDefault="00BB565F" w:rsidP="00BB565F">
      <w:pPr>
        <w:rPr>
          <w:sz w:val="24"/>
          <w:szCs w:val="24"/>
        </w:rPr>
      </w:pPr>
      <w:r w:rsidRPr="002A6F4B">
        <w:rPr>
          <w:sz w:val="24"/>
          <w:szCs w:val="24"/>
        </w:rPr>
        <w:t>7.1 In geval van gezondheidsproblemen tijdens de overeenkomst, behoudt opdrachtnemer zich het recht om een dierenarts te raadplegen. Dit gebeurd altijd in overleg met opdrachtgever.</w:t>
      </w:r>
      <w:r w:rsidR="008C367A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Opdrachtnemer zal altijd proberen naar de eigen dierenarts van de opdrachtgever te gaan. Indien dit</w:t>
      </w:r>
      <w:r w:rsidR="008C367A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niet mogelijk is, zal opdrachtnemer naar een andere beschikbare dierenarts gaan. In het geval van</w:t>
      </w:r>
      <w:r w:rsidR="008C367A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levensbedreigende situaties zal de opdrachtnemer altijd handelen in het belang van het dier, dus kan er</w:t>
      </w:r>
      <w:r w:rsidR="008C367A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ook een dierenarts bezocht worden, indien u onbereikbaar bent.</w:t>
      </w:r>
    </w:p>
    <w:p w14:paraId="43357DD3" w14:textId="05DF9E5B" w:rsidR="00BB565F" w:rsidRPr="002A6F4B" w:rsidRDefault="00BB565F" w:rsidP="00BB565F">
      <w:pPr>
        <w:rPr>
          <w:sz w:val="24"/>
          <w:szCs w:val="24"/>
        </w:rPr>
      </w:pPr>
      <w:r w:rsidRPr="002A6F4B">
        <w:rPr>
          <w:sz w:val="24"/>
          <w:szCs w:val="24"/>
        </w:rPr>
        <w:lastRenderedPageBreak/>
        <w:t>7.2 Opdrachtgever dient er voor zorg te dragen dat de oppasdieren vrij zijn van parasieten, vlooien,</w:t>
      </w:r>
      <w:r w:rsidR="008C367A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teken, wormen etc.</w:t>
      </w:r>
    </w:p>
    <w:p w14:paraId="1A4B25D8" w14:textId="21FAB99E" w:rsidR="00BB565F" w:rsidRPr="002A6F4B" w:rsidRDefault="00BB565F" w:rsidP="00BB565F">
      <w:pPr>
        <w:rPr>
          <w:sz w:val="24"/>
          <w:szCs w:val="24"/>
        </w:rPr>
      </w:pPr>
      <w:r w:rsidRPr="002A6F4B">
        <w:rPr>
          <w:sz w:val="24"/>
          <w:szCs w:val="24"/>
        </w:rPr>
        <w:t>7.3 In geval van overlijden of inslapen van het dier zal de opdrachtgever altijd eerst contact opnemen</w:t>
      </w:r>
      <w:r w:rsidR="008C367A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met de opdrachtgever, zodat er de mogelijkheid is voor begrafenis of crematie.</w:t>
      </w:r>
    </w:p>
    <w:p w14:paraId="4FF789D6" w14:textId="77777777" w:rsidR="00BB565F" w:rsidRPr="002A6F4B" w:rsidRDefault="00BB565F" w:rsidP="00BB565F">
      <w:pPr>
        <w:rPr>
          <w:sz w:val="24"/>
          <w:szCs w:val="24"/>
        </w:rPr>
      </w:pPr>
      <w:r w:rsidRPr="002A6F4B">
        <w:rPr>
          <w:sz w:val="24"/>
          <w:szCs w:val="24"/>
        </w:rPr>
        <w:t>7.4 Opdrachtnemer is niet aansprakelijk voor ziekte, verongelukken en/of overlijden van uw huisdier.</w:t>
      </w:r>
    </w:p>
    <w:p w14:paraId="3932ACFB" w14:textId="439506E5" w:rsidR="00BB565F" w:rsidRPr="002A6F4B" w:rsidRDefault="00BB565F" w:rsidP="00BB565F">
      <w:pPr>
        <w:rPr>
          <w:sz w:val="24"/>
          <w:szCs w:val="24"/>
        </w:rPr>
      </w:pPr>
      <w:r w:rsidRPr="002A6F4B">
        <w:rPr>
          <w:sz w:val="24"/>
          <w:szCs w:val="24"/>
        </w:rPr>
        <w:t>7.5 In het geval uw huisdier weigert te eten en dwangvoeding nodig heeft, zal opdrachtnemer uw</w:t>
      </w:r>
      <w:r w:rsidR="008C367A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huisdier laten opnemen bij uw dierenarts. De hieruit voortvloeiende kosten zullen bij opdrachtgever</w:t>
      </w:r>
      <w:r w:rsidR="008C367A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volledig in rekening worden gebracht. U wordt hiervan meteen op de hoogte gesteld.</w:t>
      </w:r>
    </w:p>
    <w:p w14:paraId="20E5F270" w14:textId="77FBD929" w:rsidR="00BB565F" w:rsidRPr="002A6F4B" w:rsidRDefault="00BB565F" w:rsidP="00BB565F">
      <w:pPr>
        <w:rPr>
          <w:sz w:val="24"/>
          <w:szCs w:val="24"/>
        </w:rPr>
      </w:pPr>
      <w:r w:rsidRPr="002A6F4B">
        <w:rPr>
          <w:sz w:val="24"/>
          <w:szCs w:val="24"/>
        </w:rPr>
        <w:t>7.6 Elke gemaakte dierenartskosten worden te allen tijden volledig doorberekend aan de</w:t>
      </w:r>
      <w:r w:rsidR="008C367A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opdrachtgever.</w:t>
      </w:r>
    </w:p>
    <w:p w14:paraId="4A9C70A7" w14:textId="3BFB0E3D" w:rsidR="00BB565F" w:rsidRPr="002A6F4B" w:rsidRDefault="00BB565F" w:rsidP="00BB565F">
      <w:pPr>
        <w:rPr>
          <w:sz w:val="24"/>
          <w:szCs w:val="24"/>
        </w:rPr>
      </w:pPr>
      <w:r w:rsidRPr="002A6F4B">
        <w:rPr>
          <w:sz w:val="24"/>
          <w:szCs w:val="24"/>
        </w:rPr>
        <w:t>7.7 Opdrachtgever is verplicht de opdrachtnemer volledig naar waarheid te informeren over het gedrag</w:t>
      </w:r>
      <w:r w:rsidR="008C367A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en de gezondheid van de huisdieren. Mocht de gezondheid van een van de huisdieren voor de</w:t>
      </w:r>
      <w:r w:rsidR="00D52BC9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oppasperiode ingaat te wijzigen, dan dient opdrachtnemer daarvan in kennis gesteld te worden ruim</w:t>
      </w:r>
      <w:r w:rsidR="00D52BC9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voor de oppasperiode ingaat.</w:t>
      </w:r>
    </w:p>
    <w:p w14:paraId="6E9A9287" w14:textId="77777777" w:rsidR="00BB565F" w:rsidRPr="002A6F4B" w:rsidRDefault="00BB565F" w:rsidP="00BB565F">
      <w:pPr>
        <w:rPr>
          <w:sz w:val="24"/>
          <w:szCs w:val="24"/>
        </w:rPr>
      </w:pPr>
      <w:r w:rsidRPr="002A6F4B">
        <w:rPr>
          <w:sz w:val="24"/>
          <w:szCs w:val="24"/>
        </w:rPr>
        <w:t>Artikel 8 Schade en aansprakelijkheid</w:t>
      </w:r>
    </w:p>
    <w:p w14:paraId="4C4CF37C" w14:textId="460324B0" w:rsidR="00BB565F" w:rsidRPr="002A6F4B" w:rsidRDefault="00BB565F" w:rsidP="00BB565F">
      <w:pPr>
        <w:rPr>
          <w:sz w:val="24"/>
          <w:szCs w:val="24"/>
        </w:rPr>
      </w:pPr>
      <w:r w:rsidRPr="002A6F4B">
        <w:rPr>
          <w:sz w:val="24"/>
          <w:szCs w:val="24"/>
        </w:rPr>
        <w:t>8.1 De opdrachtgever is als eigenaar van de dieren volgens de Nederlandse wet aansprakelijk voor</w:t>
      </w:r>
      <w:r w:rsidR="00D52BC9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materiële en immateriële schade die de dieren van de opdrachtgever aanbrengen aan anderen of de</w:t>
      </w:r>
      <w:r w:rsidR="00D52BC9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 xml:space="preserve">eigendommen van anderen. </w:t>
      </w:r>
      <w:r w:rsidR="00D52BC9" w:rsidRPr="002A6F4B">
        <w:rPr>
          <w:sz w:val="24"/>
          <w:szCs w:val="24"/>
        </w:rPr>
        <w:t>Dierenoppas Service Limburg</w:t>
      </w:r>
      <w:r w:rsidRPr="002A6F4B">
        <w:rPr>
          <w:sz w:val="24"/>
          <w:szCs w:val="24"/>
        </w:rPr>
        <w:t xml:space="preserve"> is dan ook in geen geval hiervoor aansprakelijk.</w:t>
      </w:r>
    </w:p>
    <w:p w14:paraId="25049409" w14:textId="3D3601F8" w:rsidR="00BB565F" w:rsidRPr="002A6F4B" w:rsidRDefault="00BB565F" w:rsidP="00BB565F">
      <w:pPr>
        <w:rPr>
          <w:sz w:val="24"/>
          <w:szCs w:val="24"/>
        </w:rPr>
      </w:pPr>
      <w:r w:rsidRPr="002A6F4B">
        <w:rPr>
          <w:sz w:val="24"/>
          <w:szCs w:val="24"/>
        </w:rPr>
        <w:t xml:space="preserve">8.2 </w:t>
      </w:r>
      <w:r w:rsidR="009E2210" w:rsidRPr="002A6F4B">
        <w:rPr>
          <w:sz w:val="24"/>
          <w:szCs w:val="24"/>
        </w:rPr>
        <w:t xml:space="preserve">Dierenoppas Service Limburg </w:t>
      </w:r>
      <w:r w:rsidRPr="002A6F4B">
        <w:rPr>
          <w:sz w:val="24"/>
          <w:szCs w:val="24"/>
        </w:rPr>
        <w:t>kan op geen enkele wijze aansprakelijk gesteld worden voor mogelijke ziekte</w:t>
      </w:r>
      <w:r w:rsidR="009E2210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of overlijden van de op te passen dieren.</w:t>
      </w:r>
    </w:p>
    <w:p w14:paraId="6543A5E6" w14:textId="2870F6FD" w:rsidR="00BB565F" w:rsidRPr="002A6F4B" w:rsidRDefault="00BB565F" w:rsidP="00BB565F">
      <w:pPr>
        <w:rPr>
          <w:sz w:val="24"/>
          <w:szCs w:val="24"/>
        </w:rPr>
      </w:pPr>
      <w:r w:rsidRPr="002A6F4B">
        <w:rPr>
          <w:sz w:val="24"/>
          <w:szCs w:val="24"/>
        </w:rPr>
        <w:t xml:space="preserve">8.3 </w:t>
      </w:r>
      <w:r w:rsidR="009E2210" w:rsidRPr="002A6F4B">
        <w:rPr>
          <w:sz w:val="24"/>
          <w:szCs w:val="24"/>
        </w:rPr>
        <w:t>Dierenoppas Service Limburg</w:t>
      </w:r>
      <w:r w:rsidRPr="002A6F4B">
        <w:rPr>
          <w:sz w:val="24"/>
          <w:szCs w:val="24"/>
        </w:rPr>
        <w:t xml:space="preserve"> is niet aansprakelijk voor schade aan eigendommen van de opdrachtgever</w:t>
      </w:r>
      <w:r w:rsidR="009E2210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door oorzaak van de huisdieren of in het geval van niet te voorkomen gebeurtenissen.</w:t>
      </w:r>
    </w:p>
    <w:p w14:paraId="11B851EA" w14:textId="5DBDC973" w:rsidR="00BB565F" w:rsidRPr="002A6F4B" w:rsidRDefault="00BB565F" w:rsidP="00BB565F">
      <w:pPr>
        <w:rPr>
          <w:sz w:val="24"/>
          <w:szCs w:val="24"/>
        </w:rPr>
      </w:pPr>
      <w:r w:rsidRPr="002A6F4B">
        <w:rPr>
          <w:sz w:val="24"/>
          <w:szCs w:val="24"/>
        </w:rPr>
        <w:t xml:space="preserve">8.4 </w:t>
      </w:r>
      <w:r w:rsidR="009E2210" w:rsidRPr="002A6F4B">
        <w:rPr>
          <w:sz w:val="24"/>
          <w:szCs w:val="24"/>
        </w:rPr>
        <w:t>Dierenoppas Service Limburg</w:t>
      </w:r>
      <w:r w:rsidRPr="002A6F4B">
        <w:rPr>
          <w:sz w:val="24"/>
          <w:szCs w:val="24"/>
        </w:rPr>
        <w:t xml:space="preserve"> is niet aansprakelijk wanneer er bij u ingebroken wordt tijdens de</w:t>
      </w:r>
      <w:r w:rsidR="009E2210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overeenkomst.</w:t>
      </w:r>
    </w:p>
    <w:p w14:paraId="54670F1D" w14:textId="5ECBF4A9" w:rsidR="00BB565F" w:rsidRPr="002A6F4B" w:rsidRDefault="00BB565F" w:rsidP="00BB565F">
      <w:pPr>
        <w:rPr>
          <w:sz w:val="24"/>
          <w:szCs w:val="24"/>
        </w:rPr>
      </w:pPr>
      <w:r w:rsidRPr="002A6F4B">
        <w:rPr>
          <w:sz w:val="24"/>
          <w:szCs w:val="24"/>
        </w:rPr>
        <w:t xml:space="preserve">8.5 </w:t>
      </w:r>
      <w:r w:rsidR="00554730" w:rsidRPr="002A6F4B">
        <w:rPr>
          <w:sz w:val="24"/>
          <w:szCs w:val="24"/>
        </w:rPr>
        <w:t xml:space="preserve">Dierenoppas Service Limburg </w:t>
      </w:r>
      <w:r w:rsidRPr="002A6F4B">
        <w:rPr>
          <w:sz w:val="24"/>
          <w:szCs w:val="24"/>
        </w:rPr>
        <w:t>is niet aansprakelijk voor weggelopen huisdieren die volgens instructies van</w:t>
      </w:r>
      <w:r w:rsidR="00554730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opdrachtgever los buiten mogen lopen tijdens zijn/haar afwezigheid. Dit is geheel voor eigen risico van</w:t>
      </w:r>
      <w:r w:rsidR="00554730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de opdrachtgever.</w:t>
      </w:r>
    </w:p>
    <w:p w14:paraId="10BBB856" w14:textId="77777777" w:rsidR="00BB565F" w:rsidRPr="002A6F4B" w:rsidRDefault="00BB565F" w:rsidP="00BB565F">
      <w:pPr>
        <w:rPr>
          <w:sz w:val="24"/>
          <w:szCs w:val="24"/>
        </w:rPr>
      </w:pPr>
      <w:r w:rsidRPr="002A6F4B">
        <w:rPr>
          <w:sz w:val="24"/>
          <w:szCs w:val="24"/>
        </w:rPr>
        <w:t>Artikel 9 Annuleren</w:t>
      </w:r>
    </w:p>
    <w:p w14:paraId="0C9B704B" w14:textId="77777777" w:rsidR="00BB565F" w:rsidRPr="002A6F4B" w:rsidRDefault="00BB565F" w:rsidP="00BB565F">
      <w:pPr>
        <w:rPr>
          <w:sz w:val="24"/>
          <w:szCs w:val="24"/>
        </w:rPr>
      </w:pPr>
      <w:r w:rsidRPr="002A6F4B">
        <w:rPr>
          <w:sz w:val="24"/>
          <w:szCs w:val="24"/>
        </w:rPr>
        <w:t>9.1 Als opdrachtgever de opdracht annuleert zijn de volgende vergoedingen verschuldigd:</w:t>
      </w:r>
    </w:p>
    <w:p w14:paraId="422FB7CD" w14:textId="77777777" w:rsidR="00BB565F" w:rsidRPr="002A6F4B" w:rsidRDefault="00BB565F" w:rsidP="00BB565F">
      <w:pPr>
        <w:rPr>
          <w:sz w:val="24"/>
          <w:szCs w:val="24"/>
        </w:rPr>
      </w:pPr>
      <w:r w:rsidRPr="002A6F4B">
        <w:rPr>
          <w:sz w:val="24"/>
          <w:szCs w:val="24"/>
        </w:rPr>
        <w:t>- 24 uur of minder voor de afgesproken datum: 100% van het totaalbedrag</w:t>
      </w:r>
    </w:p>
    <w:p w14:paraId="3BAB030C" w14:textId="77777777" w:rsidR="00BB565F" w:rsidRPr="002A6F4B" w:rsidRDefault="00BB565F" w:rsidP="00BB565F">
      <w:pPr>
        <w:rPr>
          <w:sz w:val="24"/>
          <w:szCs w:val="24"/>
        </w:rPr>
      </w:pPr>
      <w:r w:rsidRPr="002A6F4B">
        <w:rPr>
          <w:sz w:val="24"/>
          <w:szCs w:val="24"/>
        </w:rPr>
        <w:t>- 72 uur of minder voor de afgesproken datum: 50% van het totaalbedrag</w:t>
      </w:r>
    </w:p>
    <w:p w14:paraId="6F421B88" w14:textId="1ED6D055" w:rsidR="00BB565F" w:rsidRPr="002A6F4B" w:rsidRDefault="00BB565F" w:rsidP="00BB565F">
      <w:pPr>
        <w:rPr>
          <w:sz w:val="24"/>
          <w:szCs w:val="24"/>
        </w:rPr>
      </w:pPr>
      <w:r w:rsidRPr="002A6F4B">
        <w:rPr>
          <w:sz w:val="24"/>
          <w:szCs w:val="24"/>
        </w:rPr>
        <w:lastRenderedPageBreak/>
        <w:t>- Bij annuleren langer dan 7 dagen voor afgesproken datum ingaat wordt er €20 euro</w:t>
      </w:r>
      <w:r w:rsidR="009170E7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administratie/reserveringskosten in rekening gebracht. Dit is alleen na het door beide partijen tekenen</w:t>
      </w:r>
      <w:r w:rsidR="009170E7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van de oppasovereenkomst.</w:t>
      </w:r>
    </w:p>
    <w:p w14:paraId="3513E9F0" w14:textId="1311AA7D" w:rsidR="00BB565F" w:rsidRPr="002A6F4B" w:rsidRDefault="00BB565F" w:rsidP="00BB565F">
      <w:pPr>
        <w:rPr>
          <w:sz w:val="24"/>
          <w:szCs w:val="24"/>
        </w:rPr>
      </w:pPr>
      <w:r w:rsidRPr="002A6F4B">
        <w:rPr>
          <w:sz w:val="24"/>
          <w:szCs w:val="24"/>
        </w:rPr>
        <w:t>9.2 Gaat de oppasperiode wel door, maar komt u eerder terug of annuleert u dagen als de oppasperiode</w:t>
      </w:r>
      <w:r w:rsidR="009170E7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al is ingegaan wordt er € 9,50 per geannuleerde dag berekend.</w:t>
      </w:r>
    </w:p>
    <w:p w14:paraId="34EED677" w14:textId="58027A72" w:rsidR="00211E26" w:rsidRPr="002A6F4B" w:rsidRDefault="00BB565F">
      <w:pPr>
        <w:rPr>
          <w:sz w:val="24"/>
          <w:szCs w:val="24"/>
        </w:rPr>
      </w:pPr>
      <w:r w:rsidRPr="002A6F4B">
        <w:rPr>
          <w:sz w:val="24"/>
          <w:szCs w:val="24"/>
        </w:rPr>
        <w:t>9.3 De annuleringsregeling geldt niet bij het voortijdig overlijden van het huisdier.</w:t>
      </w:r>
    </w:p>
    <w:p w14:paraId="13543C47" w14:textId="77777777" w:rsidR="008449FF" w:rsidRPr="002A6F4B" w:rsidRDefault="008449FF" w:rsidP="008449FF">
      <w:pPr>
        <w:rPr>
          <w:sz w:val="24"/>
          <w:szCs w:val="24"/>
        </w:rPr>
      </w:pPr>
      <w:r w:rsidRPr="002A6F4B">
        <w:rPr>
          <w:sz w:val="24"/>
          <w:szCs w:val="24"/>
        </w:rPr>
        <w:t>Artikel 10 Betalingen, Reserveringen, Tarieven.</w:t>
      </w:r>
    </w:p>
    <w:p w14:paraId="0AB31C60" w14:textId="69EBDFE5" w:rsidR="008449FF" w:rsidRPr="002A6F4B" w:rsidRDefault="008449FF" w:rsidP="008449FF">
      <w:pPr>
        <w:rPr>
          <w:sz w:val="24"/>
          <w:szCs w:val="24"/>
        </w:rPr>
      </w:pPr>
      <w:r w:rsidRPr="002A6F4B">
        <w:rPr>
          <w:sz w:val="24"/>
          <w:szCs w:val="24"/>
        </w:rPr>
        <w:t>10.1 De betaling dient minimaal 7 dagen voor de overeenkomende periode ingaat betaald te worden. Mocht deze afspraak niet nagekomen zijn dan is de opdrachtnemer toegestaan om de opdrachtgever binnen deze 7 dagen aan zijn/haar verlopen betalingstermijn te herinneren.</w:t>
      </w:r>
    </w:p>
    <w:p w14:paraId="1454456D" w14:textId="77777777" w:rsidR="008449FF" w:rsidRPr="002A6F4B" w:rsidRDefault="008449FF" w:rsidP="008449FF">
      <w:pPr>
        <w:rPr>
          <w:sz w:val="24"/>
          <w:szCs w:val="24"/>
        </w:rPr>
      </w:pPr>
      <w:r w:rsidRPr="002A6F4B">
        <w:rPr>
          <w:sz w:val="24"/>
          <w:szCs w:val="24"/>
        </w:rPr>
        <w:t>10.2 Het kennismakingsgesprek is vrijblijvend en kosteloos.</w:t>
      </w:r>
    </w:p>
    <w:p w14:paraId="7FF82310" w14:textId="77777777" w:rsidR="008449FF" w:rsidRPr="002A6F4B" w:rsidRDefault="008449FF" w:rsidP="008449FF">
      <w:pPr>
        <w:rPr>
          <w:sz w:val="24"/>
          <w:szCs w:val="24"/>
        </w:rPr>
      </w:pPr>
      <w:r w:rsidRPr="002A6F4B">
        <w:rPr>
          <w:sz w:val="24"/>
          <w:szCs w:val="24"/>
        </w:rPr>
        <w:t>10.3 Voor het ophalen/terugbrengen van uw sleutel wordt eenmalig € 5,00 per oppasperiode gerekend.</w:t>
      </w:r>
    </w:p>
    <w:p w14:paraId="17D8EE1F" w14:textId="23436B42" w:rsidR="008449FF" w:rsidRPr="002A6F4B" w:rsidRDefault="008449FF" w:rsidP="008449FF">
      <w:pPr>
        <w:rPr>
          <w:sz w:val="24"/>
          <w:szCs w:val="24"/>
        </w:rPr>
      </w:pPr>
      <w:r w:rsidRPr="002A6F4B">
        <w:rPr>
          <w:sz w:val="24"/>
          <w:szCs w:val="24"/>
        </w:rPr>
        <w:t>10.4 Mocht er parkeerkosten betaald moeten worden om in nabije loopafstand van uw huis te parkeren</w:t>
      </w:r>
      <w:r w:rsidR="00D92F87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dan zijn deze parkeerkosten volledig voor de opdrachtgever en dit wordt na de oppasperiode</w:t>
      </w:r>
      <w:r w:rsidR="00D92F87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doorberekend.</w:t>
      </w:r>
    </w:p>
    <w:p w14:paraId="79ED5388" w14:textId="3F0675E3" w:rsidR="008449FF" w:rsidRPr="002A6F4B" w:rsidRDefault="008449FF" w:rsidP="008449FF">
      <w:pPr>
        <w:rPr>
          <w:sz w:val="24"/>
          <w:szCs w:val="24"/>
        </w:rPr>
      </w:pPr>
      <w:r w:rsidRPr="002A6F4B">
        <w:rPr>
          <w:sz w:val="24"/>
          <w:szCs w:val="24"/>
        </w:rPr>
        <w:t>10.5 Prijsstijgingen tussen het moment waarop de oppasovereenkomst schriftelijk wordt bevestigd en</w:t>
      </w:r>
      <w:r w:rsidR="00D92F87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het moment waarop deze wordt uitgevoerd zijn niet van invloed op de overeengekomen prijs.</w:t>
      </w:r>
    </w:p>
    <w:p w14:paraId="20AA7F9F" w14:textId="77777777" w:rsidR="008449FF" w:rsidRPr="002A6F4B" w:rsidRDefault="008449FF" w:rsidP="008449FF">
      <w:pPr>
        <w:rPr>
          <w:sz w:val="24"/>
          <w:szCs w:val="24"/>
        </w:rPr>
      </w:pPr>
      <w:r w:rsidRPr="002A6F4B">
        <w:rPr>
          <w:sz w:val="24"/>
          <w:szCs w:val="24"/>
        </w:rPr>
        <w:t>10.6 De tarieven vindt u terug op de website of op de te tekenen oppasovereenkomst.</w:t>
      </w:r>
    </w:p>
    <w:p w14:paraId="0F13B41D" w14:textId="27B429A6" w:rsidR="008449FF" w:rsidRPr="002A6F4B" w:rsidRDefault="008449FF">
      <w:pPr>
        <w:rPr>
          <w:sz w:val="24"/>
          <w:szCs w:val="24"/>
        </w:rPr>
      </w:pPr>
      <w:r w:rsidRPr="002A6F4B">
        <w:rPr>
          <w:sz w:val="24"/>
          <w:szCs w:val="24"/>
        </w:rPr>
        <w:t>10.7 Betalingen dienen naar het op de factuur genoemde rekeningnummer overgemaakt te worden. De</w:t>
      </w:r>
      <w:r w:rsidR="00D92F87" w:rsidRPr="002A6F4B">
        <w:rPr>
          <w:sz w:val="24"/>
          <w:szCs w:val="24"/>
        </w:rPr>
        <w:t xml:space="preserve"> </w:t>
      </w:r>
      <w:r w:rsidRPr="002A6F4B">
        <w:rPr>
          <w:sz w:val="24"/>
          <w:szCs w:val="24"/>
        </w:rPr>
        <w:t>facturen worden tijdig naar het door de opdrachtgever opgegeven email adres verzonden.</w:t>
      </w:r>
    </w:p>
    <w:sectPr w:rsidR="008449FF" w:rsidRPr="002A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50"/>
    <w:rsid w:val="00005050"/>
    <w:rsid w:val="00010C9C"/>
    <w:rsid w:val="0019055D"/>
    <w:rsid w:val="00211E26"/>
    <w:rsid w:val="0025370E"/>
    <w:rsid w:val="002A5412"/>
    <w:rsid w:val="002A6F4B"/>
    <w:rsid w:val="00304D04"/>
    <w:rsid w:val="0031074D"/>
    <w:rsid w:val="003A662B"/>
    <w:rsid w:val="00416980"/>
    <w:rsid w:val="0043155A"/>
    <w:rsid w:val="004D6DEC"/>
    <w:rsid w:val="00504A5F"/>
    <w:rsid w:val="0051483C"/>
    <w:rsid w:val="00554730"/>
    <w:rsid w:val="005F5526"/>
    <w:rsid w:val="00651732"/>
    <w:rsid w:val="006606D0"/>
    <w:rsid w:val="006C628D"/>
    <w:rsid w:val="007B597E"/>
    <w:rsid w:val="00816D16"/>
    <w:rsid w:val="008449FF"/>
    <w:rsid w:val="0084722D"/>
    <w:rsid w:val="008C367A"/>
    <w:rsid w:val="008E5016"/>
    <w:rsid w:val="009170E7"/>
    <w:rsid w:val="009323C3"/>
    <w:rsid w:val="00986838"/>
    <w:rsid w:val="009D3240"/>
    <w:rsid w:val="009E2210"/>
    <w:rsid w:val="00A20E92"/>
    <w:rsid w:val="00A21AEC"/>
    <w:rsid w:val="00B43A2E"/>
    <w:rsid w:val="00BB565F"/>
    <w:rsid w:val="00C14F64"/>
    <w:rsid w:val="00D52BC9"/>
    <w:rsid w:val="00D92F87"/>
    <w:rsid w:val="00DA103D"/>
    <w:rsid w:val="00E23DFE"/>
    <w:rsid w:val="00EE6608"/>
    <w:rsid w:val="00F14FA9"/>
    <w:rsid w:val="00F92C91"/>
    <w:rsid w:val="00F972B1"/>
    <w:rsid w:val="00F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4C964D"/>
  <w15:chartTrackingRefBased/>
  <w15:docId w15:val="{1D8D2187-B64B-444E-8666-4FF09753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1728</Words>
  <Characters>9506</Characters>
  <Application>Microsoft Office Word</Application>
  <DocSecurity>0</DocSecurity>
  <Lines>79</Lines>
  <Paragraphs>22</Paragraphs>
  <ScaleCrop>false</ScaleCrop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Braeken</dc:creator>
  <cp:keywords/>
  <dc:description/>
  <cp:lastModifiedBy>Charissa Braeken</cp:lastModifiedBy>
  <cp:revision>2</cp:revision>
  <dcterms:created xsi:type="dcterms:W3CDTF">2023-08-06T13:38:00Z</dcterms:created>
  <dcterms:modified xsi:type="dcterms:W3CDTF">2023-08-06T13:38:00Z</dcterms:modified>
</cp:coreProperties>
</file>